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CD" w:rsidRPr="000702CD" w:rsidRDefault="000702CD" w:rsidP="000702CD">
      <w:pPr>
        <w:jc w:val="center"/>
        <w:rPr>
          <w:sz w:val="48"/>
          <w:szCs w:val="48"/>
        </w:rPr>
      </w:pPr>
      <w:r w:rsidRPr="000702CD">
        <w:rPr>
          <w:sz w:val="48"/>
          <w:szCs w:val="48"/>
        </w:rPr>
        <w:t xml:space="preserve">Battle On </w:t>
      </w:r>
      <w:proofErr w:type="gramStart"/>
      <w:r w:rsidRPr="000702CD">
        <w:rPr>
          <w:sz w:val="48"/>
          <w:szCs w:val="48"/>
        </w:rPr>
        <w:t>T</w:t>
      </w:r>
      <w:bookmarkStart w:id="0" w:name="_GoBack"/>
      <w:bookmarkEnd w:id="0"/>
      <w:r w:rsidRPr="000702CD">
        <w:rPr>
          <w:sz w:val="48"/>
          <w:szCs w:val="48"/>
        </w:rPr>
        <w:t>he</w:t>
      </w:r>
      <w:proofErr w:type="gramEnd"/>
      <w:r w:rsidRPr="000702CD">
        <w:rPr>
          <w:sz w:val="48"/>
          <w:szCs w:val="48"/>
        </w:rPr>
        <w:t xml:space="preserve"> Border (NC-2020-01)</w:t>
      </w:r>
    </w:p>
    <w:p w:rsidR="000702CD" w:rsidRDefault="000702CD" w:rsidP="000702CD">
      <w:r>
        <w:t xml:space="preserve">  This meet</w:t>
      </w:r>
      <w:r>
        <w:t xml:space="preserve"> will be 3 platforms 120 lifters. The meet will close automatically as soon as it receives 120 lifters. </w:t>
      </w:r>
      <w:r>
        <w:br/>
      </w:r>
      <w:r>
        <w:t xml:space="preserve">  </w:t>
      </w:r>
      <w:r>
        <w:t xml:space="preserve">If you want to be put on a wait list, email me at </w:t>
      </w:r>
      <w:hyperlink r:id="rId5" w:tgtFrame="_blank" w:history="1">
        <w:r>
          <w:rPr>
            <w:rStyle w:val="Hyperlink"/>
          </w:rPr>
          <w:t>bjusaplsc@gmail.com</w:t>
        </w:r>
      </w:hyperlink>
      <w:r>
        <w:t xml:space="preserve"> with all of your info.</w:t>
      </w:r>
      <w:r>
        <w:t xml:space="preserve"> </w:t>
      </w:r>
      <w:r>
        <w:t xml:space="preserve">There will be no refunds after 1/1/20. If you have to back out after this date please contact </w:t>
      </w:r>
      <w:proofErr w:type="gramStart"/>
      <w:r>
        <w:t>myself</w:t>
      </w:r>
      <w:proofErr w:type="gramEnd"/>
      <w:r>
        <w:t xml:space="preserve"> and I will see if I can fill your spot. </w:t>
      </w:r>
    </w:p>
    <w:p w:rsidR="000702CD" w:rsidRDefault="000702CD" w:rsidP="000702CD">
      <w:r>
        <w:t xml:space="preserve">  </w:t>
      </w:r>
      <w:r>
        <w:t xml:space="preserve">Below is a breakdown of how the awards are going to be awarded. If you have questions please </w:t>
      </w:r>
      <w:r>
        <w:t xml:space="preserve">send me an </w:t>
      </w:r>
      <w:r>
        <w:t>email. Thanks and we are excited to see you all there.</w:t>
      </w:r>
      <w:r>
        <w:br/>
      </w:r>
      <w:r>
        <w:br/>
        <w:t>Awards will go as follows</w:t>
      </w:r>
      <w:proofErr w:type="gramStart"/>
      <w:r>
        <w:t>:</w:t>
      </w:r>
      <w:proofErr w:type="gramEnd"/>
      <w:r>
        <w:br/>
        <w:t xml:space="preserve">1. </w:t>
      </w:r>
      <w:r w:rsidRPr="000702CD">
        <w:rPr>
          <w:u w:val="single"/>
        </w:rPr>
        <w:t>Raw male open</w:t>
      </w:r>
      <w:r>
        <w:t xml:space="preserve"> 1st - 3rd by total &amp; </w:t>
      </w:r>
      <w:r>
        <w:br/>
        <w:t xml:space="preserve">   weight class         </w:t>
      </w:r>
      <w:r>
        <w:br/>
        <w:t xml:space="preserve">2. </w:t>
      </w:r>
      <w:r w:rsidRPr="000702CD">
        <w:rPr>
          <w:u w:val="single"/>
        </w:rPr>
        <w:t>Raw female open</w:t>
      </w:r>
      <w:r>
        <w:t xml:space="preserve"> 1st - 3rd by total &amp; </w:t>
      </w:r>
      <w:r>
        <w:br/>
        <w:t>   weight class</w:t>
      </w:r>
      <w:r>
        <w:br/>
        <w:t xml:space="preserve">3. </w:t>
      </w:r>
      <w:r w:rsidRPr="000702CD">
        <w:rPr>
          <w:u w:val="single"/>
        </w:rPr>
        <w:t>Raw masters male</w:t>
      </w:r>
      <w:r>
        <w:t xml:space="preserve"> 1st - 5th by IPF </w:t>
      </w:r>
      <w:r>
        <w:br/>
        <w:t xml:space="preserve">   formula &amp; McCulloch age coefficient </w:t>
      </w:r>
      <w:r>
        <w:br/>
        <w:t xml:space="preserve">4. </w:t>
      </w:r>
      <w:r w:rsidRPr="000702CD">
        <w:rPr>
          <w:u w:val="single"/>
        </w:rPr>
        <w:t>Raw masters female</w:t>
      </w:r>
      <w:r>
        <w:t xml:space="preserve"> 1st - 5th by IPF  </w:t>
      </w:r>
      <w:r>
        <w:br/>
        <w:t xml:space="preserve">   formula &amp; McCulloch age coefficient </w:t>
      </w:r>
      <w:r>
        <w:br/>
        <w:t xml:space="preserve">5. </w:t>
      </w:r>
      <w:r w:rsidRPr="000702CD">
        <w:rPr>
          <w:u w:val="single"/>
        </w:rPr>
        <w:t>Raw JR male</w:t>
      </w:r>
      <w:r>
        <w:t xml:space="preserve"> 1st - 3rd by total &amp;  </w:t>
      </w:r>
      <w:r>
        <w:br/>
        <w:t>   weight class</w:t>
      </w:r>
      <w:r>
        <w:br/>
        <w:t xml:space="preserve">6. </w:t>
      </w:r>
      <w:r w:rsidRPr="000702CD">
        <w:rPr>
          <w:u w:val="single"/>
        </w:rPr>
        <w:t>Raw JR female</w:t>
      </w:r>
      <w:r>
        <w:t xml:space="preserve"> 1st - 3rd by total &amp; weight class</w:t>
      </w:r>
      <w:r>
        <w:br/>
        <w:t xml:space="preserve">7. </w:t>
      </w:r>
      <w:r w:rsidRPr="000702CD">
        <w:rPr>
          <w:u w:val="single"/>
        </w:rPr>
        <w:t>Teen I, II, &amp; III Male</w:t>
      </w:r>
      <w:r>
        <w:t xml:space="preserve"> 1st - 3rd by total &amp; weight class</w:t>
      </w:r>
      <w:r>
        <w:br/>
        <w:t xml:space="preserve">8. </w:t>
      </w:r>
      <w:r w:rsidRPr="000702CD">
        <w:rPr>
          <w:u w:val="single"/>
        </w:rPr>
        <w:t>Teen I, II, &amp; III female</w:t>
      </w:r>
      <w:r>
        <w:t xml:space="preserve"> 1st - 3rd by total &amp; weight class</w:t>
      </w:r>
      <w:r>
        <w:br/>
        <w:t xml:space="preserve">9. </w:t>
      </w:r>
      <w:proofErr w:type="gramStart"/>
      <w:r w:rsidRPr="000702CD">
        <w:rPr>
          <w:u w:val="single"/>
        </w:rPr>
        <w:t>Raw open male</w:t>
      </w:r>
      <w:r>
        <w:t xml:space="preserve"> best lifter by IPF formula</w:t>
      </w:r>
      <w:r>
        <w:br/>
        <w:t>10.</w:t>
      </w:r>
      <w:proofErr w:type="gramEnd"/>
      <w:r>
        <w:t xml:space="preserve"> </w:t>
      </w:r>
      <w:proofErr w:type="gramStart"/>
      <w:r w:rsidRPr="000702CD">
        <w:rPr>
          <w:u w:val="single"/>
        </w:rPr>
        <w:t>Raw open female</w:t>
      </w:r>
      <w:r>
        <w:t xml:space="preserve"> best lifter by IPF formula</w:t>
      </w:r>
      <w:r>
        <w:br/>
        <w:t>11.</w:t>
      </w:r>
      <w:proofErr w:type="gramEnd"/>
      <w:r>
        <w:t xml:space="preserve"> </w:t>
      </w:r>
      <w:proofErr w:type="gramStart"/>
      <w:r w:rsidRPr="000702CD">
        <w:rPr>
          <w:u w:val="single"/>
        </w:rPr>
        <w:t>Bench press only</w:t>
      </w:r>
      <w:r>
        <w:t xml:space="preserve"> (open class only) male 1st - 5th by IPF formula </w:t>
      </w:r>
      <w:r>
        <w:br/>
        <w:t>12.</w:t>
      </w:r>
      <w:proofErr w:type="gramEnd"/>
      <w:r>
        <w:t xml:space="preserve"> </w:t>
      </w:r>
      <w:r w:rsidRPr="000702CD">
        <w:rPr>
          <w:u w:val="single"/>
        </w:rPr>
        <w:t>Bench press only</w:t>
      </w:r>
      <w:r>
        <w:t xml:space="preserve"> (open) class female 1st - 5th by IPF formula</w:t>
      </w:r>
      <w:r>
        <w:br/>
        <w:t xml:space="preserve">13. </w:t>
      </w:r>
      <w:proofErr w:type="gramStart"/>
      <w:r w:rsidRPr="000702CD">
        <w:rPr>
          <w:u w:val="single"/>
        </w:rPr>
        <w:t>Bench press only</w:t>
      </w:r>
      <w:r>
        <w:t xml:space="preserve"> (Masters 40+) male 1st - 5th by IPF formula &amp; McCulloch age coefficient</w:t>
      </w:r>
      <w:r>
        <w:br/>
        <w:t>14.</w:t>
      </w:r>
      <w:proofErr w:type="gramEnd"/>
      <w:r>
        <w:t xml:space="preserve"> </w:t>
      </w:r>
      <w:proofErr w:type="gramStart"/>
      <w:r w:rsidRPr="000702CD">
        <w:rPr>
          <w:u w:val="single"/>
        </w:rPr>
        <w:t>Bench press only</w:t>
      </w:r>
      <w:r>
        <w:t xml:space="preserve"> (Masters 40+) female 1st - 5th by I</w:t>
      </w:r>
      <w:r>
        <w:t xml:space="preserve">PF formula &amp; McCulloch age </w:t>
      </w:r>
      <w:r>
        <w:t>coefficient</w:t>
      </w:r>
      <w:r>
        <w:br/>
        <w:t>15.</w:t>
      </w:r>
      <w:proofErr w:type="gramEnd"/>
      <w:r>
        <w:t xml:space="preserve"> </w:t>
      </w:r>
      <w:proofErr w:type="gramStart"/>
      <w:r w:rsidRPr="000702CD">
        <w:rPr>
          <w:u w:val="single"/>
        </w:rPr>
        <w:t>Deadlift only</w:t>
      </w:r>
      <w:r>
        <w:t xml:space="preserve"> (open class only) male 1st - 5th by IPF formula </w:t>
      </w:r>
      <w:r>
        <w:br/>
        <w:t>16.</w:t>
      </w:r>
      <w:proofErr w:type="gramEnd"/>
      <w:r>
        <w:t xml:space="preserve"> </w:t>
      </w:r>
      <w:proofErr w:type="gramStart"/>
      <w:r w:rsidRPr="000702CD">
        <w:rPr>
          <w:u w:val="single"/>
        </w:rPr>
        <w:t>Deadlift only</w:t>
      </w:r>
      <w:r>
        <w:t xml:space="preserve"> (open class only) female 1st - 5th by IPF formula </w:t>
      </w:r>
      <w:r>
        <w:br/>
        <w:t>17.</w:t>
      </w:r>
      <w:proofErr w:type="gramEnd"/>
      <w:r>
        <w:t xml:space="preserve"> </w:t>
      </w:r>
      <w:r w:rsidRPr="000702CD">
        <w:rPr>
          <w:u w:val="single"/>
        </w:rPr>
        <w:t>Push/Pull</w:t>
      </w:r>
      <w:r>
        <w:t xml:space="preserve"> (open class only) 1st - 5th by IPF formula</w:t>
      </w:r>
    </w:p>
    <w:p w:rsidR="000702CD" w:rsidRDefault="000702CD" w:rsidP="000702CD"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angle 1" descr="https://ssl.gstatic.com/ui/v1/icons/mail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ssl.gstatic.com/ui/v1/icons/mail/images/cleardot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C8013F" w:rsidRPr="000702CD" w:rsidRDefault="00C8013F" w:rsidP="000702CD"/>
    <w:sectPr w:rsidR="00C8013F" w:rsidRPr="0007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5F"/>
    <w:rsid w:val="000702CD"/>
    <w:rsid w:val="00275B61"/>
    <w:rsid w:val="00922C36"/>
    <w:rsid w:val="00AC2A5F"/>
    <w:rsid w:val="00C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A5F"/>
    <w:rPr>
      <w:color w:val="0000FF"/>
      <w:u w:val="single"/>
    </w:rPr>
  </w:style>
  <w:style w:type="paragraph" w:customStyle="1" w:styleId="font8">
    <w:name w:val="font_8"/>
    <w:basedOn w:val="Normal"/>
    <w:rsid w:val="00C8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A5F"/>
    <w:rPr>
      <w:color w:val="0000FF"/>
      <w:u w:val="single"/>
    </w:rPr>
  </w:style>
  <w:style w:type="paragraph" w:customStyle="1" w:styleId="font8">
    <w:name w:val="font_8"/>
    <w:basedOn w:val="Normal"/>
    <w:rsid w:val="00C8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usapl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2019-11-21T18:17:00Z</dcterms:created>
  <dcterms:modified xsi:type="dcterms:W3CDTF">2019-11-21T18:17:00Z</dcterms:modified>
</cp:coreProperties>
</file>